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C1" w:rsidRPr="009443B7" w:rsidRDefault="00143D0A" w:rsidP="00AC654B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ерб Коряжмы моно_2" style="width:52.4pt;height:63.95pt;visibility:visible">
            <v:imagedata r:id="rId6" o:title=""/>
          </v:shape>
        </w:pict>
      </w:r>
    </w:p>
    <w:p w:rsidR="00021FC1" w:rsidRPr="009443B7" w:rsidRDefault="00021FC1" w:rsidP="00AC654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43B7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021FC1" w:rsidRPr="009443B7" w:rsidRDefault="00021FC1" w:rsidP="00AC654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43B7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021FC1" w:rsidRPr="009443B7" w:rsidRDefault="00021FC1" w:rsidP="00AC654B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9443B7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021FC1" w:rsidRPr="009443B7" w:rsidRDefault="00021FC1" w:rsidP="00AC654B">
      <w:pPr>
        <w:spacing w:after="0" w:line="240" w:lineRule="auto"/>
        <w:jc w:val="center"/>
        <w:rPr>
          <w:rFonts w:ascii="Arial" w:hAnsi="Arial"/>
          <w:color w:val="FF0000"/>
          <w:sz w:val="36"/>
          <w:szCs w:val="20"/>
          <w:lang w:eastAsia="ru-RU"/>
        </w:rPr>
      </w:pPr>
      <w:r w:rsidRPr="009443B7">
        <w:rPr>
          <w:rFonts w:ascii="Arial" w:hAnsi="Arial"/>
          <w:sz w:val="36"/>
          <w:szCs w:val="20"/>
          <w:lang w:eastAsia="ru-RU"/>
        </w:rPr>
        <w:t xml:space="preserve">ПОСТАНОВЛЕНИЕ  </w:t>
      </w:r>
    </w:p>
    <w:p w:rsidR="00021FC1" w:rsidRPr="009443B7" w:rsidRDefault="00021FC1" w:rsidP="00AC654B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021FC1" w:rsidRPr="00B71BD2" w:rsidTr="00986B0A">
        <w:trPr>
          <w:trHeight w:val="368"/>
        </w:trPr>
        <w:tc>
          <w:tcPr>
            <w:tcW w:w="534" w:type="dxa"/>
            <w:vAlign w:val="center"/>
          </w:tcPr>
          <w:p w:rsidR="00021FC1" w:rsidRPr="009443B7" w:rsidRDefault="00021FC1" w:rsidP="00986B0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443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1FC1" w:rsidRPr="009443B7" w:rsidRDefault="00143D0A" w:rsidP="00986B0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03.04.2024</w:t>
            </w:r>
          </w:p>
        </w:tc>
        <w:tc>
          <w:tcPr>
            <w:tcW w:w="741" w:type="dxa"/>
            <w:vAlign w:val="center"/>
          </w:tcPr>
          <w:p w:rsidR="00021FC1" w:rsidRPr="009443B7" w:rsidRDefault="00021FC1" w:rsidP="0098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443B7">
              <w:rPr>
                <w:rFonts w:ascii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021FC1" w:rsidRPr="009443B7" w:rsidRDefault="00143D0A" w:rsidP="00986B0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372</w:t>
            </w:r>
          </w:p>
        </w:tc>
      </w:tr>
    </w:tbl>
    <w:p w:rsidR="00021FC1" w:rsidRPr="009443B7" w:rsidRDefault="00021FC1" w:rsidP="00AC65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21FC1" w:rsidRPr="003E4991" w:rsidRDefault="00021FC1" w:rsidP="003E499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9443B7">
        <w:rPr>
          <w:rFonts w:ascii="Times New Roman" w:hAnsi="Times New Roman"/>
          <w:sz w:val="28"/>
          <w:szCs w:val="20"/>
          <w:lang w:eastAsia="ru-RU"/>
        </w:rPr>
        <w:t>г</w:t>
      </w:r>
      <w:proofErr w:type="gramStart"/>
      <w:r w:rsidRPr="009443B7">
        <w:rPr>
          <w:rFonts w:ascii="Times New Roman" w:hAnsi="Times New Roman"/>
          <w:sz w:val="28"/>
          <w:szCs w:val="20"/>
          <w:lang w:eastAsia="ru-RU"/>
        </w:rPr>
        <w:t>.К</w:t>
      </w:r>
      <w:proofErr w:type="gramEnd"/>
      <w:r w:rsidRPr="009443B7">
        <w:rPr>
          <w:rFonts w:ascii="Times New Roman" w:hAnsi="Times New Roman"/>
          <w:sz w:val="28"/>
          <w:szCs w:val="20"/>
          <w:lang w:eastAsia="ru-RU"/>
        </w:rPr>
        <w:t>оряжма</w:t>
      </w:r>
      <w:proofErr w:type="spellEnd"/>
    </w:p>
    <w:p w:rsidR="00021FC1" w:rsidRPr="009443B7" w:rsidRDefault="00021FC1" w:rsidP="00AC65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21FC1" w:rsidRPr="003E4991" w:rsidRDefault="00021FC1" w:rsidP="00AC65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4991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021FC1" w:rsidRPr="003E4991" w:rsidRDefault="00021FC1" w:rsidP="00AC65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4991">
        <w:rPr>
          <w:rFonts w:ascii="Times New Roman" w:hAnsi="Times New Roman"/>
          <w:bCs/>
          <w:sz w:val="28"/>
          <w:szCs w:val="28"/>
        </w:rPr>
        <w:t>администрации города от  29.08.2023 №1177</w:t>
      </w:r>
    </w:p>
    <w:p w:rsidR="00021FC1" w:rsidRPr="009443B7" w:rsidRDefault="00021FC1" w:rsidP="00AC65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21FC1" w:rsidRPr="009443B7" w:rsidRDefault="00021FC1" w:rsidP="00AC6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3B7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</w:t>
      </w:r>
      <w:proofErr w:type="gramStart"/>
      <w:r w:rsidRPr="009443B7">
        <w:rPr>
          <w:rFonts w:ascii="Times New Roman" w:hAnsi="Times New Roman"/>
          <w:sz w:val="28"/>
          <w:szCs w:val="28"/>
        </w:rPr>
        <w:t>в</w:t>
      </w:r>
      <w:proofErr w:type="gramEnd"/>
      <w:r w:rsidRPr="009443B7">
        <w:rPr>
          <w:rFonts w:ascii="Times New Roman" w:hAnsi="Times New Roman"/>
          <w:sz w:val="28"/>
          <w:szCs w:val="28"/>
        </w:rPr>
        <w:t xml:space="preserve">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города  от  29.03.2023</w:t>
      </w:r>
      <w:r w:rsidRPr="009443B7">
        <w:rPr>
          <w:rFonts w:ascii="Times New Roman" w:hAnsi="Times New Roman"/>
          <w:sz w:val="28"/>
          <w:szCs w:val="28"/>
        </w:rPr>
        <w:t xml:space="preserve"> №371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Архангел</w:t>
      </w:r>
      <w:r>
        <w:rPr>
          <w:rFonts w:ascii="Times New Roman" w:hAnsi="Times New Roman"/>
          <w:sz w:val="28"/>
          <w:szCs w:val="28"/>
        </w:rPr>
        <w:t xml:space="preserve">ьской области  «Город Коряжма», администрация города </w:t>
      </w:r>
      <w:r w:rsidRPr="009443B7">
        <w:rPr>
          <w:rFonts w:ascii="Times New Roman" w:hAnsi="Times New Roman"/>
          <w:sz w:val="28"/>
          <w:szCs w:val="28"/>
        </w:rPr>
        <w:t xml:space="preserve"> </w:t>
      </w:r>
    </w:p>
    <w:p w:rsidR="00021FC1" w:rsidRDefault="00021FC1" w:rsidP="00AC6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9443B7">
        <w:rPr>
          <w:rFonts w:ascii="Times New Roman" w:hAnsi="Times New Roman"/>
          <w:sz w:val="28"/>
          <w:szCs w:val="28"/>
        </w:rPr>
        <w:t>:</w:t>
      </w:r>
    </w:p>
    <w:p w:rsidR="00021FC1" w:rsidRDefault="00021FC1" w:rsidP="003E499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города от 29.08.2023 №1177 «</w:t>
      </w:r>
      <w:r w:rsidRPr="004B10D3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/>
          <w:sz w:val="28"/>
          <w:szCs w:val="28"/>
          <w:lang w:eastAsia="ru-RU"/>
        </w:rPr>
        <w:t xml:space="preserve">субсидии юридическим лицам,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B10D3">
        <w:rPr>
          <w:rFonts w:ascii="Times New Roman" w:hAnsi="Times New Roman"/>
          <w:sz w:val="28"/>
          <w:szCs w:val="28"/>
          <w:lang w:eastAsia="ru-RU"/>
        </w:rPr>
        <w:t>ндивидуальным предпринимателям, физическим лицам – производителям товаров, работ, услуг на оплату соглашения о возмещении затрат,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/>
          <w:sz w:val="28"/>
          <w:szCs w:val="28"/>
          <w:lang w:eastAsia="ru-RU"/>
        </w:rPr>
        <w:t>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021FC1" w:rsidRPr="009443B7" w:rsidRDefault="00021FC1" w:rsidP="00AC65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Pr="009443B7">
        <w:rPr>
          <w:rFonts w:ascii="Times New Roman" w:hAnsi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021FC1" w:rsidRPr="009443B7" w:rsidRDefault="00021FC1" w:rsidP="00AC65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3B7">
        <w:rPr>
          <w:rFonts w:ascii="Times New Roman" w:hAnsi="Times New Roman"/>
          <w:sz w:val="28"/>
          <w:szCs w:val="28"/>
        </w:rPr>
        <w:t>«</w:t>
      </w:r>
      <w:proofErr w:type="spellStart"/>
      <w:r w:rsidRPr="009443B7">
        <w:rPr>
          <w:rFonts w:ascii="Times New Roman" w:hAnsi="Times New Roman"/>
          <w:sz w:val="28"/>
          <w:szCs w:val="28"/>
        </w:rPr>
        <w:t>Pj</w:t>
      </w:r>
      <w:proofErr w:type="spellEnd"/>
      <w:r w:rsidRPr="009443B7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9443B7"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социальным сертификатом, утвержденн</w:t>
      </w:r>
      <w:r>
        <w:rPr>
          <w:rFonts w:ascii="Times New Roman" w:hAnsi="Times New Roman"/>
          <w:sz w:val="28"/>
          <w:szCs w:val="28"/>
        </w:rPr>
        <w:t>ым а</w:t>
      </w:r>
      <w:r w:rsidRPr="009443B7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города</w:t>
      </w:r>
      <w:r w:rsidRPr="009443B7">
        <w:rPr>
          <w:rFonts w:ascii="Times New Roman" w:hAnsi="Times New Roman"/>
          <w:sz w:val="28"/>
          <w:szCs w:val="28"/>
        </w:rPr>
        <w:t>».</w:t>
      </w:r>
    </w:p>
    <w:p w:rsidR="00021FC1" w:rsidRPr="009443B7" w:rsidRDefault="00021FC1" w:rsidP="00AC65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43B7">
        <w:rPr>
          <w:rFonts w:ascii="Times New Roman" w:hAnsi="Times New Roman"/>
          <w:sz w:val="28"/>
          <w:szCs w:val="28"/>
        </w:rPr>
        <w:t>2. Абзац 1 пункта 8 Порядка изложить в следующей редакции:</w:t>
      </w:r>
    </w:p>
    <w:p w:rsidR="00021FC1" w:rsidRPr="009443B7" w:rsidRDefault="00021FC1" w:rsidP="00AC65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3B7">
        <w:rPr>
          <w:rFonts w:ascii="Times New Roman" w:hAnsi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9443B7">
        <w:rPr>
          <w:rFonts w:ascii="Times New Roman" w:hAnsi="Times New Roman"/>
          <w:sz w:val="28"/>
          <w:szCs w:val="28"/>
        </w:rPr>
        <w:t>.».</w:t>
      </w:r>
      <w:proofErr w:type="gramEnd"/>
    </w:p>
    <w:p w:rsidR="00021FC1" w:rsidRPr="009443B7" w:rsidRDefault="00021FC1" w:rsidP="00AC65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43B7">
        <w:rPr>
          <w:rFonts w:ascii="Times New Roman" w:hAnsi="Times New Roman"/>
          <w:sz w:val="28"/>
          <w:szCs w:val="28"/>
        </w:rPr>
        <w:t>3. Абзац 4 пункта 10 Порядка изложить в следующей редакции:</w:t>
      </w:r>
    </w:p>
    <w:p w:rsidR="00021FC1" w:rsidRPr="009443B7" w:rsidRDefault="00021FC1" w:rsidP="00AC654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3B7">
        <w:rPr>
          <w:rFonts w:ascii="Times New Roman" w:hAnsi="Times New Roman"/>
          <w:sz w:val="28"/>
          <w:szCs w:val="28"/>
        </w:rPr>
        <w:t>«</w:t>
      </w:r>
      <w:proofErr w:type="spellStart"/>
      <w:r w:rsidRPr="009443B7">
        <w:rPr>
          <w:rFonts w:ascii="Times New Roman" w:hAnsi="Times New Roman"/>
          <w:sz w:val="28"/>
          <w:szCs w:val="28"/>
        </w:rPr>
        <w:t>Pj</w:t>
      </w:r>
      <w:proofErr w:type="spellEnd"/>
      <w:r w:rsidRPr="009443B7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</w:t>
      </w:r>
      <w:r>
        <w:rPr>
          <w:rFonts w:ascii="Times New Roman" w:hAnsi="Times New Roman"/>
          <w:sz w:val="28"/>
          <w:szCs w:val="28"/>
        </w:rPr>
        <w:t>ьным сертификатом, утвержденным а</w:t>
      </w:r>
      <w:r w:rsidRPr="009443B7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города</w:t>
      </w:r>
      <w:r w:rsidRPr="009443B7">
        <w:rPr>
          <w:rFonts w:ascii="Times New Roman" w:hAnsi="Times New Roman"/>
          <w:sz w:val="28"/>
          <w:szCs w:val="28"/>
        </w:rPr>
        <w:t>».</w:t>
      </w:r>
    </w:p>
    <w:p w:rsidR="00021FC1" w:rsidRDefault="00021FC1" w:rsidP="0097379C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5B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</w:p>
    <w:p w:rsidR="00021FC1" w:rsidRDefault="00021FC1" w:rsidP="0097379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города.</w:t>
      </w:r>
    </w:p>
    <w:p w:rsidR="00021FC1" w:rsidRPr="00C735B2" w:rsidRDefault="00021FC1" w:rsidP="0097379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35B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021FC1" w:rsidRDefault="00021FC1" w:rsidP="0097379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FC1" w:rsidRDefault="00021FC1" w:rsidP="0097379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FC1" w:rsidRDefault="00021FC1" w:rsidP="0097379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FC1" w:rsidRDefault="00021FC1" w:rsidP="0097379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FC1" w:rsidRPr="00C735B2" w:rsidRDefault="00021FC1" w:rsidP="0097379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А.А.Ткач</w:t>
      </w:r>
      <w:proofErr w:type="spellEnd"/>
    </w:p>
    <w:p w:rsidR="00021FC1" w:rsidRPr="009443B7" w:rsidRDefault="00021FC1" w:rsidP="00AC654B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021FC1" w:rsidRPr="009443B7" w:rsidRDefault="00021FC1" w:rsidP="00AC654B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/>
    <w:p w:rsidR="00021FC1" w:rsidRDefault="00021FC1">
      <w:bookmarkStart w:id="0" w:name="_GoBack"/>
      <w:bookmarkEnd w:id="0"/>
    </w:p>
    <w:sectPr w:rsidR="00021FC1" w:rsidSect="003B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54B"/>
    <w:rsid w:val="00021FC1"/>
    <w:rsid w:val="00034F28"/>
    <w:rsid w:val="00143D0A"/>
    <w:rsid w:val="001F54A8"/>
    <w:rsid w:val="002F1883"/>
    <w:rsid w:val="003B19CC"/>
    <w:rsid w:val="003E4991"/>
    <w:rsid w:val="004B10D3"/>
    <w:rsid w:val="006D244C"/>
    <w:rsid w:val="00775C87"/>
    <w:rsid w:val="007B78F6"/>
    <w:rsid w:val="008C473F"/>
    <w:rsid w:val="009443B7"/>
    <w:rsid w:val="0097379C"/>
    <w:rsid w:val="00986B0A"/>
    <w:rsid w:val="00AC654B"/>
    <w:rsid w:val="00B71BD2"/>
    <w:rsid w:val="00C735B2"/>
    <w:rsid w:val="00C95BC8"/>
    <w:rsid w:val="00D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6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gorono4</dc:creator>
  <cp:keywords/>
  <dc:description/>
  <cp:lastModifiedBy>gorono4</cp:lastModifiedBy>
  <cp:revision>5</cp:revision>
  <cp:lastPrinted>2024-04-02T14:04:00Z</cp:lastPrinted>
  <dcterms:created xsi:type="dcterms:W3CDTF">2024-02-12T11:48:00Z</dcterms:created>
  <dcterms:modified xsi:type="dcterms:W3CDTF">2024-04-09T09:58:00Z</dcterms:modified>
</cp:coreProperties>
</file>